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36B93" w:rsidRPr="00236B93" w:rsidRDefault="00815BA4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програма </w:t>
      </w:r>
      <w:r w:rsidR="001843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мережі «</w:t>
      </w:r>
      <w:r w:rsidR="001843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Таврія В</w:t>
      </w: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</w:p>
    <w:tbl>
      <w:tblPr>
        <w:tblW w:w="1063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9"/>
        <w:gridCol w:w="1560"/>
        <w:gridCol w:w="8363"/>
      </w:tblGrid>
      <w:tr w:rsidR="007D56A2" w:rsidRPr="007D56A2" w:rsidTr="0018437C">
        <w:trPr>
          <w:trHeight w:val="5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№ п/п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Мережа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7D56A2" w:rsidRPr="007D56A2" w:rsidRDefault="0018437C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  <w:t>Місцезнаходження ТТ</w:t>
            </w:r>
          </w:p>
        </w:tc>
      </w:tr>
      <w:tr w:rsidR="00CE3F97" w:rsidRPr="007D56A2" w:rsidTr="00246A38">
        <w:trPr>
          <w:trHeight w:val="23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F97" w:rsidRPr="007D56A2" w:rsidRDefault="00CE3F97" w:rsidP="00CE3F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18437C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CE3F97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 Одеса, вул. </w:t>
            </w:r>
            <w:proofErr w:type="spellStart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Гастелло</w:t>
            </w:r>
            <w:proofErr w:type="spellEnd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50</w:t>
            </w:r>
          </w:p>
        </w:tc>
      </w:tr>
      <w:tr w:rsidR="00CE3F97" w:rsidRPr="007D56A2" w:rsidTr="00246A38">
        <w:trPr>
          <w:trHeight w:val="12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F97" w:rsidRPr="007D56A2" w:rsidRDefault="00CE3F97" w:rsidP="00CE3F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18437C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CE3F97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Одеса, вул. Генуезька, д. № 36</w:t>
            </w:r>
          </w:p>
        </w:tc>
      </w:tr>
      <w:tr w:rsidR="00CE3F97" w:rsidRPr="007D56A2" w:rsidTr="00246A38">
        <w:trPr>
          <w:trHeight w:val="1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F97" w:rsidRPr="007D56A2" w:rsidRDefault="00CE3F97" w:rsidP="00CE3F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18437C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CE3F97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 Одеса, вул. </w:t>
            </w:r>
            <w:proofErr w:type="spellStart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Люстдорфська</w:t>
            </w:r>
            <w:proofErr w:type="spellEnd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дорога, д. № 140/1, </w:t>
            </w:r>
            <w:proofErr w:type="spellStart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мясн</w:t>
            </w:r>
            <w:proofErr w:type="spellEnd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цех</w:t>
            </w:r>
          </w:p>
        </w:tc>
      </w:tr>
      <w:tr w:rsidR="00CE3F97" w:rsidRPr="007D56A2" w:rsidTr="00246A38">
        <w:trPr>
          <w:trHeight w:val="20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F97" w:rsidRPr="007D56A2" w:rsidRDefault="00CE3F97" w:rsidP="00CE3F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18437C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CE3F97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 Одеса, вул. </w:t>
            </w:r>
            <w:proofErr w:type="spellStart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Новосельського</w:t>
            </w:r>
            <w:proofErr w:type="spellEnd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46а</w:t>
            </w:r>
          </w:p>
        </w:tc>
      </w:tr>
      <w:tr w:rsidR="00CE3F97" w:rsidRPr="007D56A2" w:rsidTr="00246A38">
        <w:trPr>
          <w:trHeight w:val="11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F97" w:rsidRPr="007D56A2" w:rsidRDefault="00CE3F97" w:rsidP="00CE3F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18437C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CE3F97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Одеса, вул. Осипова, д. № 10</w:t>
            </w:r>
          </w:p>
        </w:tc>
      </w:tr>
      <w:tr w:rsidR="00CE3F97" w:rsidRPr="007D56A2" w:rsidTr="00246A38">
        <w:trPr>
          <w:trHeight w:val="15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F97" w:rsidRPr="007D56A2" w:rsidRDefault="00CE3F97" w:rsidP="00CE3F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18437C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CE3F97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Одеса, вул. Академіка Корольова, д. №120</w:t>
            </w:r>
          </w:p>
        </w:tc>
      </w:tr>
      <w:tr w:rsidR="00CE3F97" w:rsidRPr="007D56A2" w:rsidTr="00246A38">
        <w:trPr>
          <w:trHeight w:val="20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F97" w:rsidRPr="007D56A2" w:rsidRDefault="00CE3F97" w:rsidP="00CE3F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18437C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CE3F97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 Одеса, вул. </w:t>
            </w:r>
            <w:proofErr w:type="spellStart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Скворцова</w:t>
            </w:r>
            <w:proofErr w:type="spellEnd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4а</w:t>
            </w:r>
          </w:p>
        </w:tc>
      </w:tr>
      <w:tr w:rsidR="00CE3F97" w:rsidRPr="007D56A2" w:rsidTr="00246A38">
        <w:trPr>
          <w:trHeight w:val="10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F97" w:rsidRPr="007D56A2" w:rsidRDefault="00CE3F97" w:rsidP="00CE3F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18437C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CE3F97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 Одеса, пер-к. </w:t>
            </w:r>
            <w:proofErr w:type="spellStart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Валиховский</w:t>
            </w:r>
            <w:proofErr w:type="spellEnd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10</w:t>
            </w:r>
          </w:p>
        </w:tc>
      </w:tr>
      <w:tr w:rsidR="00CE3F97" w:rsidRPr="007D56A2" w:rsidTr="00246A38">
        <w:trPr>
          <w:trHeight w:val="15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F97" w:rsidRPr="007D56A2" w:rsidRDefault="00CE3F97" w:rsidP="00CE3F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18437C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CE3F97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Одеса, пр-т. Шевченка, д. № 15, корпус 3</w:t>
            </w:r>
          </w:p>
        </w:tc>
      </w:tr>
      <w:tr w:rsidR="00CE3F97" w:rsidRPr="007D56A2" w:rsidTr="00246A38">
        <w:trPr>
          <w:trHeight w:val="18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F97" w:rsidRPr="007D56A2" w:rsidRDefault="00CE3F97" w:rsidP="00CE3F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18437C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CE3F97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м </w:t>
            </w:r>
            <w:proofErr w:type="spellStart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Чорноморськ</w:t>
            </w:r>
            <w:proofErr w:type="spellEnd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вул. Леніна, д. № 35/1, </w:t>
            </w:r>
            <w:proofErr w:type="spellStart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мясн</w:t>
            </w:r>
            <w:proofErr w:type="spellEnd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цех</w:t>
            </w:r>
          </w:p>
        </w:tc>
      </w:tr>
      <w:tr w:rsidR="00CE3F97" w:rsidRPr="007D56A2" w:rsidTr="00246A38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F97" w:rsidRPr="007D56A2" w:rsidRDefault="00CE3F97" w:rsidP="00CE3F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18437C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CE3F97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Одеса, Київський р-н, вул. Академіка Вільямса, д. № 59К</w:t>
            </w:r>
          </w:p>
        </w:tc>
      </w:tr>
      <w:tr w:rsidR="00CE3F97" w:rsidRPr="007D56A2" w:rsidTr="00246A38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F97" w:rsidRPr="007D56A2" w:rsidRDefault="00CE3F97" w:rsidP="00CE3F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E3F97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E3F97" w:rsidRPr="00CE3F97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Одеса, вул. Варненська, д. №6</w:t>
            </w:r>
          </w:p>
        </w:tc>
      </w:tr>
      <w:tr w:rsidR="00CE3F97" w:rsidRPr="00D06BCE" w:rsidTr="00246A38">
        <w:trPr>
          <w:trHeight w:val="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F97" w:rsidRPr="009F2899" w:rsidRDefault="00CE3F97" w:rsidP="00CE3F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9F2899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9F2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F97" w:rsidRPr="00CE3F97" w:rsidRDefault="00CE3F97" w:rsidP="00CE3F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 w:rsidRPr="00CE3F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м Ізмаїл, вул. Гагаріна, д. № 12</w:t>
            </w:r>
          </w:p>
        </w:tc>
      </w:tr>
    </w:tbl>
    <w:p w:rsidR="00817BF6" w:rsidRPr="0021649A" w:rsidRDefault="00817BF6" w:rsidP="00236B93">
      <w:bookmarkStart w:id="0" w:name="_GoBack"/>
      <w:bookmarkEnd w:id="0"/>
    </w:p>
    <w:sectPr w:rsidR="00817BF6" w:rsidRPr="0021649A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0C75FA"/>
    <w:rsid w:val="00136647"/>
    <w:rsid w:val="0018437C"/>
    <w:rsid w:val="001A043B"/>
    <w:rsid w:val="0021649A"/>
    <w:rsid w:val="00236B93"/>
    <w:rsid w:val="00303AF6"/>
    <w:rsid w:val="00334EE0"/>
    <w:rsid w:val="00340D77"/>
    <w:rsid w:val="003C27E5"/>
    <w:rsid w:val="007308AD"/>
    <w:rsid w:val="007D56A2"/>
    <w:rsid w:val="00815BA4"/>
    <w:rsid w:val="00817BF6"/>
    <w:rsid w:val="0089441E"/>
    <w:rsid w:val="008D6229"/>
    <w:rsid w:val="009F2899"/>
    <w:rsid w:val="00BC09D2"/>
    <w:rsid w:val="00CA5EC0"/>
    <w:rsid w:val="00CE3F97"/>
    <w:rsid w:val="00D112F2"/>
    <w:rsid w:val="00D8242B"/>
    <w:rsid w:val="00EA6BD6"/>
    <w:rsid w:val="00FB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A739F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13</cp:revision>
  <dcterms:created xsi:type="dcterms:W3CDTF">2018-07-02T06:44:00Z</dcterms:created>
  <dcterms:modified xsi:type="dcterms:W3CDTF">2021-02-26T11:28:00Z</dcterms:modified>
</cp:coreProperties>
</file>